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B6DC" w14:textId="769F8FFE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</w:t>
      </w:r>
      <w:r w:rsidR="007B6435">
        <w:rPr>
          <w:b/>
          <w:bCs/>
          <w:szCs w:val="24"/>
        </w:rPr>
        <w:t>AS</w:t>
      </w:r>
    </w:p>
    <w:p w14:paraId="4A57F60E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B8752A6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017A82CD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14:paraId="7FF02022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53F89371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23D2CE6" w14:textId="0B29CFD8" w:rsidR="007C3FAF" w:rsidRDefault="00412B15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Lietuvių k.</w:t>
            </w:r>
            <w:r w:rsidR="00F93610">
              <w:rPr>
                <w:b/>
                <w:szCs w:val="24"/>
              </w:rPr>
              <w:t xml:space="preserve"> ir literatūra</w:t>
            </w:r>
          </w:p>
        </w:tc>
      </w:tr>
      <w:tr w:rsidR="00055687" w14:paraId="2302649C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3A0DBB7B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A7627A9" w14:textId="77777777" w:rsidR="00412B15" w:rsidRDefault="007B643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Nagrinėjame eilėraščius (B. Brazdžionis </w:t>
            </w:r>
          </w:p>
          <w:p w14:paraId="53FCC445" w14:textId="53E8208E" w:rsidR="007B6435" w:rsidRDefault="007B643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„Per pasaulį keliauja žmogus“)</w:t>
            </w:r>
          </w:p>
        </w:tc>
      </w:tr>
      <w:tr w:rsidR="00055687" w14:paraId="62153352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2DDA6A79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F336778" w14:textId="34C2B344" w:rsidR="00055687" w:rsidRDefault="00412B15" w:rsidP="008D6C9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Ig</w:t>
            </w:r>
            <w:proofErr w:type="spellEnd"/>
          </w:p>
        </w:tc>
      </w:tr>
      <w:tr w:rsidR="00055687" w14:paraId="660758BE" w14:textId="7777777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14:paraId="625EAAA0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64C4B428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9406248" w14:textId="77777777" w:rsidR="00055687" w:rsidRDefault="00412B15" w:rsidP="008D6C98">
            <w:pPr>
              <w:rPr>
                <w:b/>
                <w:szCs w:val="24"/>
              </w:rPr>
            </w:pPr>
            <w:r w:rsidRPr="00412B15">
              <w:rPr>
                <w:b/>
                <w:szCs w:val="24"/>
              </w:rPr>
              <w:t>Ugdysis asmeninę, pažinimo, iniciatyvumo ir kūrybingumo kompetencijas</w:t>
            </w:r>
          </w:p>
        </w:tc>
      </w:tr>
      <w:tr w:rsidR="00055687" w14:paraId="3BDBDB9D" w14:textId="7777777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14:paraId="42E46324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EBC280E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235981F8" w14:textId="670D6FCC" w:rsidR="00055687" w:rsidRDefault="00412B15" w:rsidP="00F350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Susipažins </w:t>
            </w:r>
            <w:r w:rsidR="00F350F3">
              <w:rPr>
                <w:b/>
                <w:szCs w:val="24"/>
              </w:rPr>
              <w:t xml:space="preserve">su </w:t>
            </w:r>
            <w:r w:rsidR="00F350F3" w:rsidRPr="00F350F3">
              <w:rPr>
                <w:b/>
                <w:szCs w:val="24"/>
              </w:rPr>
              <w:t>B. Brazdžioni</w:t>
            </w:r>
            <w:r w:rsidR="00F350F3">
              <w:rPr>
                <w:b/>
                <w:szCs w:val="24"/>
              </w:rPr>
              <w:t>o eil.</w:t>
            </w:r>
            <w:r w:rsidR="00F350F3" w:rsidRPr="00F350F3">
              <w:rPr>
                <w:b/>
                <w:szCs w:val="24"/>
              </w:rPr>
              <w:t xml:space="preserve"> „Per pasaulį keliauja žmogus“</w:t>
            </w:r>
            <w:r w:rsidR="00A758E2">
              <w:rPr>
                <w:b/>
                <w:szCs w:val="24"/>
              </w:rPr>
              <w:t xml:space="preserve"> minima graikų mitologija, romėnų poezija</w:t>
            </w:r>
            <w:r>
              <w:rPr>
                <w:b/>
                <w:szCs w:val="24"/>
              </w:rPr>
              <w:t xml:space="preserve">, </w:t>
            </w:r>
            <w:r w:rsidR="005243AC">
              <w:rPr>
                <w:b/>
                <w:szCs w:val="24"/>
              </w:rPr>
              <w:t>gilinsis į rinkinyje perteikiančius per kelionę patirtus įspūdžius, gamtos vaizdus, sužadinančius poetinius išgyvenimus.</w:t>
            </w:r>
          </w:p>
        </w:tc>
      </w:tr>
      <w:tr w:rsidR="00A53721" w14:paraId="12D54D4F" w14:textId="77777777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14:paraId="7C84EBAD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2523D4B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78061A05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1D211F5D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1ABCFBD8" w14:textId="77777777"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5F1644C4" w14:textId="77777777" w:rsidR="00A53721" w:rsidRPr="00A53721" w:rsidRDefault="00A53721" w:rsidP="00A53721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7458EEFD" w14:textId="3373BE40" w:rsidR="00A53721" w:rsidRDefault="005243AC" w:rsidP="008D6C98">
            <w:pPr>
              <w:rPr>
                <w:b/>
                <w:szCs w:val="24"/>
              </w:rPr>
            </w:pPr>
            <w:r w:rsidRPr="000C0711">
              <w:rPr>
                <w:b/>
                <w:szCs w:val="24"/>
              </w:rPr>
              <w:t>Susipažins</w:t>
            </w:r>
            <w:r w:rsidR="00A758E2" w:rsidRPr="000C0711">
              <w:rPr>
                <w:b/>
              </w:rPr>
              <w:t xml:space="preserve"> su </w:t>
            </w:r>
            <w:r w:rsidR="000C0711" w:rsidRPr="000C0711">
              <w:rPr>
                <w:b/>
                <w:szCs w:val="24"/>
              </w:rPr>
              <w:t>minimais</w:t>
            </w:r>
            <w:r w:rsidR="000C0711">
              <w:rPr>
                <w:b/>
                <w:szCs w:val="24"/>
              </w:rPr>
              <w:t xml:space="preserve"> gamtos objektais.</w:t>
            </w:r>
          </w:p>
        </w:tc>
      </w:tr>
      <w:tr w:rsidR="00A53721" w14:paraId="33EDA256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1C038AAC" w14:textId="77777777" w:rsidR="00A53721" w:rsidRDefault="00A53721" w:rsidP="008D6C98"/>
        </w:tc>
        <w:tc>
          <w:tcPr>
            <w:tcW w:w="3096" w:type="dxa"/>
            <w:vAlign w:val="center"/>
          </w:tcPr>
          <w:p w14:paraId="4EEB9A16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3F832146" w14:textId="77777777"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24A047C2" w14:textId="79E17A6D" w:rsidR="00A53721" w:rsidRDefault="00B07F7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Ieškos internete informacijos</w:t>
            </w:r>
            <w:r w:rsidR="000E2CBB">
              <w:rPr>
                <w:b/>
                <w:szCs w:val="24"/>
              </w:rPr>
              <w:t xml:space="preserve"> apie</w:t>
            </w:r>
            <w:r w:rsidR="000E2CBB" w:rsidRPr="000E2CBB">
              <w:rPr>
                <w:b/>
                <w:szCs w:val="24"/>
              </w:rPr>
              <w:t xml:space="preserve"> graikų mitologij</w:t>
            </w:r>
            <w:r w:rsidR="000E2CBB">
              <w:rPr>
                <w:b/>
                <w:szCs w:val="24"/>
              </w:rPr>
              <w:t>ą</w:t>
            </w:r>
            <w:r w:rsidR="000E2CBB" w:rsidRPr="000E2CBB">
              <w:rPr>
                <w:b/>
                <w:szCs w:val="24"/>
              </w:rPr>
              <w:t>, romėnų poezij</w:t>
            </w:r>
            <w:r w:rsidR="000E2CBB">
              <w:rPr>
                <w:b/>
                <w:szCs w:val="24"/>
              </w:rPr>
              <w:t>ą</w:t>
            </w:r>
            <w:r w:rsidR="000E2CBB" w:rsidRPr="000E2CBB">
              <w:rPr>
                <w:b/>
                <w:szCs w:val="24"/>
              </w:rPr>
              <w:t xml:space="preserve"> bei </w:t>
            </w:r>
            <w:r w:rsidR="000C0711">
              <w:rPr>
                <w:b/>
                <w:szCs w:val="24"/>
              </w:rPr>
              <w:t xml:space="preserve">kitą minimą </w:t>
            </w:r>
            <w:r w:rsidR="000E2CBB" w:rsidRPr="000E2CBB">
              <w:rPr>
                <w:b/>
                <w:szCs w:val="24"/>
              </w:rPr>
              <w:t>istorin</w:t>
            </w:r>
            <w:r w:rsidR="000E2CBB">
              <w:rPr>
                <w:b/>
                <w:szCs w:val="24"/>
              </w:rPr>
              <w:t>ę</w:t>
            </w:r>
            <w:r w:rsidR="000E2CBB" w:rsidRPr="000E2CBB">
              <w:rPr>
                <w:b/>
                <w:szCs w:val="24"/>
              </w:rPr>
              <w:t xml:space="preserve"> praeit</w:t>
            </w:r>
            <w:r w:rsidR="000E2CBB">
              <w:rPr>
                <w:b/>
                <w:szCs w:val="24"/>
              </w:rPr>
              <w:t>į.</w:t>
            </w:r>
          </w:p>
        </w:tc>
      </w:tr>
      <w:tr w:rsidR="00A53721" w14:paraId="7D42F930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3E79944F" w14:textId="77777777" w:rsidR="00A53721" w:rsidRDefault="00A53721" w:rsidP="008D6C98"/>
        </w:tc>
        <w:tc>
          <w:tcPr>
            <w:tcW w:w="3096" w:type="dxa"/>
            <w:vAlign w:val="center"/>
          </w:tcPr>
          <w:p w14:paraId="593B7716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59545F68" w14:textId="77777777"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14DCFF83" w14:textId="53D27E7E" w:rsidR="00A53721" w:rsidRDefault="00B07F7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Kurs įsivaizduojamos </w:t>
            </w:r>
            <w:r w:rsidR="000E2CBB">
              <w:rPr>
                <w:b/>
                <w:szCs w:val="24"/>
              </w:rPr>
              <w:t>kryžkelės modelį, kurioje atsiduria eilėraščio žmogus.</w:t>
            </w:r>
          </w:p>
        </w:tc>
      </w:tr>
      <w:tr w:rsidR="00A53721" w14:paraId="306062E9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0D5E93E9" w14:textId="77777777" w:rsidR="00A53721" w:rsidRDefault="00A53721" w:rsidP="008D6C98"/>
        </w:tc>
        <w:tc>
          <w:tcPr>
            <w:tcW w:w="3096" w:type="dxa"/>
            <w:vAlign w:val="center"/>
          </w:tcPr>
          <w:p w14:paraId="005D13A9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0DC7EED9" w14:textId="77777777"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4A22B401" w14:textId="38E670AB" w:rsidR="00A53721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Kūrybiškai pateiks savo nuomonę apie </w:t>
            </w:r>
            <w:r w:rsidR="000E2CBB">
              <w:rPr>
                <w:b/>
                <w:szCs w:val="24"/>
              </w:rPr>
              <w:t>nagrinėjamą eilėraštį.</w:t>
            </w:r>
          </w:p>
        </w:tc>
      </w:tr>
      <w:tr w:rsidR="00A53721" w14:paraId="4E9186BE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7CBF5ACF" w14:textId="77777777" w:rsidR="00A53721" w:rsidRDefault="00A53721" w:rsidP="008D6C98"/>
        </w:tc>
        <w:tc>
          <w:tcPr>
            <w:tcW w:w="3096" w:type="dxa"/>
            <w:vAlign w:val="center"/>
          </w:tcPr>
          <w:p w14:paraId="540BB30E" w14:textId="77777777" w:rsidR="00D90395" w:rsidRDefault="00A53721" w:rsidP="00D90395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5FE103AA" w14:textId="77777777"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565679F5" w14:textId="0D61FB38" w:rsidR="00A53721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Apskaičiuos </w:t>
            </w:r>
            <w:r w:rsidR="000C0711">
              <w:rPr>
                <w:b/>
                <w:szCs w:val="24"/>
              </w:rPr>
              <w:t>įsivaizduojamos kelionės maršrutą.</w:t>
            </w:r>
          </w:p>
        </w:tc>
      </w:tr>
      <w:tr w:rsidR="00D03F09" w14:paraId="08869479" w14:textId="77777777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14:paraId="3FEAFF97" w14:textId="77777777"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55C1228" w14:textId="77777777"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28315B41" w14:textId="511AE3BB" w:rsidR="00D03F09" w:rsidRDefault="008445EA" w:rsidP="008445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Plės akiratį apie</w:t>
            </w:r>
            <w:r w:rsidR="000C0711">
              <w:rPr>
                <w:b/>
                <w:szCs w:val="24"/>
              </w:rPr>
              <w:t xml:space="preserve"> gamtos objektus</w:t>
            </w:r>
            <w:r>
              <w:rPr>
                <w:b/>
                <w:szCs w:val="24"/>
              </w:rPr>
              <w:t xml:space="preserve">, lavins skaičiavimo gebėjimus. </w:t>
            </w:r>
          </w:p>
        </w:tc>
      </w:tr>
      <w:tr w:rsidR="00055687" w14:paraId="3CE9EB34" w14:textId="7777777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14:paraId="2DFAA0DA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02F99C32" w14:textId="1FA2E014" w:rsidR="00055687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0C0711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-</w:t>
            </w:r>
            <w:r w:rsidR="000C0711">
              <w:rPr>
                <w:b/>
                <w:szCs w:val="24"/>
              </w:rPr>
              <w:t>01</w:t>
            </w:r>
            <w:r>
              <w:rPr>
                <w:b/>
                <w:szCs w:val="24"/>
              </w:rPr>
              <w:t>-</w:t>
            </w:r>
            <w:r w:rsidR="00F93610">
              <w:rPr>
                <w:b/>
                <w:szCs w:val="24"/>
              </w:rPr>
              <w:t>2</w:t>
            </w:r>
            <w:r w:rsidR="000C0711">
              <w:rPr>
                <w:b/>
                <w:szCs w:val="24"/>
              </w:rPr>
              <w:t>4</w:t>
            </w:r>
          </w:p>
        </w:tc>
      </w:tr>
      <w:tr w:rsidR="00280E6F" w14:paraId="481B5FAE" w14:textId="77777777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14:paraId="74F0F6D7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5B3A9BDA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279DCE0" w14:textId="77777777" w:rsidR="00280E6F" w:rsidRDefault="008445EA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Lietuvių k. kabinetas</w:t>
            </w:r>
          </w:p>
        </w:tc>
      </w:tr>
      <w:tr w:rsidR="00055687" w14:paraId="161CB460" w14:textId="7777777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14:paraId="5D327C09" w14:textId="77777777"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14:paraId="74CD5FB3" w14:textId="77777777"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05DD4E97" w14:textId="77777777" w:rsidR="00055687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 val.</w:t>
            </w:r>
          </w:p>
        </w:tc>
      </w:tr>
      <w:tr w:rsidR="00055687" w14:paraId="43CFF26E" w14:textId="7777777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14:paraId="66407F38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535D77F6" w14:textId="77777777" w:rsidR="00055687" w:rsidRDefault="008445EA" w:rsidP="008D6C98">
            <w:pPr>
              <w:jc w:val="center"/>
              <w:rPr>
                <w:b/>
                <w:szCs w:val="24"/>
              </w:rPr>
            </w:pPr>
            <w:r w:rsidRPr="008445EA">
              <w:rPr>
                <w:b/>
                <w:szCs w:val="24"/>
              </w:rPr>
              <w:t>Didžiasalio „Ryto“ gimnazija</w:t>
            </w:r>
          </w:p>
        </w:tc>
      </w:tr>
      <w:tr w:rsidR="00862F2C" w14:paraId="460A4F3E" w14:textId="77777777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B944C8A" w14:textId="77777777"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3491729" w14:textId="77777777" w:rsidR="00862F2C" w:rsidRDefault="00862F2C" w:rsidP="008D6C98">
            <w:pPr>
              <w:jc w:val="center"/>
              <w:rPr>
                <w:b/>
                <w:szCs w:val="24"/>
              </w:rPr>
            </w:pPr>
          </w:p>
        </w:tc>
      </w:tr>
      <w:tr w:rsidR="00862F2C" w14:paraId="0E6C6D87" w14:textId="77777777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48EE514" w14:textId="77777777"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8F6E4CA" w14:textId="77777777"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2B3FFE3" w14:textId="77777777" w:rsidR="00862F2C" w:rsidRDefault="008445EA" w:rsidP="008D6C98">
            <w:pPr>
              <w:jc w:val="center"/>
              <w:rPr>
                <w:b/>
                <w:szCs w:val="24"/>
              </w:rPr>
            </w:pPr>
            <w:r w:rsidRPr="008445EA">
              <w:rPr>
                <w:b/>
                <w:szCs w:val="24"/>
              </w:rPr>
              <w:t>Skaidrė Pauliukėnienė</w:t>
            </w:r>
          </w:p>
        </w:tc>
      </w:tr>
    </w:tbl>
    <w:p w14:paraId="70B28126" w14:textId="1F1E3C4E" w:rsidR="00E0668A" w:rsidRPr="00094A6D" w:rsidRDefault="00E0668A" w:rsidP="001B5831">
      <w:pPr>
        <w:rPr>
          <w:b/>
          <w:szCs w:val="24"/>
        </w:rPr>
      </w:pP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0C0711"/>
    <w:rsid w:val="000E2CBB"/>
    <w:rsid w:val="001359EF"/>
    <w:rsid w:val="001B5831"/>
    <w:rsid w:val="00280E6F"/>
    <w:rsid w:val="002D2B66"/>
    <w:rsid w:val="0032498B"/>
    <w:rsid w:val="003D02DE"/>
    <w:rsid w:val="00412B15"/>
    <w:rsid w:val="005243AC"/>
    <w:rsid w:val="00524F6E"/>
    <w:rsid w:val="006B2205"/>
    <w:rsid w:val="007B6435"/>
    <w:rsid w:val="007C3FAF"/>
    <w:rsid w:val="007D7552"/>
    <w:rsid w:val="008445EA"/>
    <w:rsid w:val="00862F2C"/>
    <w:rsid w:val="00924E21"/>
    <w:rsid w:val="00A31DB6"/>
    <w:rsid w:val="00A53721"/>
    <w:rsid w:val="00A758E2"/>
    <w:rsid w:val="00B07F75"/>
    <w:rsid w:val="00B40337"/>
    <w:rsid w:val="00D03F09"/>
    <w:rsid w:val="00D90395"/>
    <w:rsid w:val="00E0668A"/>
    <w:rsid w:val="00E6685B"/>
    <w:rsid w:val="00F350F3"/>
    <w:rsid w:val="00F9361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FCAB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Skaidrė Pauliukėnienė</cp:lastModifiedBy>
  <cp:revision>3</cp:revision>
  <dcterms:created xsi:type="dcterms:W3CDTF">2025-06-16T14:51:00Z</dcterms:created>
  <dcterms:modified xsi:type="dcterms:W3CDTF">2025-06-16T14:53:00Z</dcterms:modified>
</cp:coreProperties>
</file>