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53" w:rsidRDefault="00927453" w:rsidP="00927453">
      <w:pPr>
        <w:pStyle w:val="Betarp"/>
      </w:pPr>
      <w:r>
        <w:t xml:space="preserve">                                PAMOKOS / UGDYMO VEIKLOS PLANO FORMA</w:t>
      </w:r>
    </w:p>
    <w:p w:rsidR="00927453" w:rsidRDefault="00927453" w:rsidP="00927453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927453" w:rsidRDefault="00927453" w:rsidP="00927453">
      <w:pPr>
        <w:jc w:val="center"/>
        <w:rPr>
          <w:b/>
        </w:rPr>
      </w:pPr>
      <w:r>
        <w:rPr>
          <w:b/>
        </w:rPr>
        <w:t>„Pamokų, kuriose buvo integruotas kultūrinis ugdymas, skaičius“ apskaičiuoti</w:t>
      </w:r>
    </w:p>
    <w:p w:rsidR="00927453" w:rsidRDefault="00927453" w:rsidP="00927453">
      <w:pPr>
        <w:jc w:val="center"/>
        <w:rPr>
          <w:b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927453" w:rsidTr="00927453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Fizinis ugdymas, klasės valandėlė</w:t>
            </w:r>
          </w:p>
        </w:tc>
      </w:tr>
      <w:tr w:rsidR="00927453" w:rsidTr="00927453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Mini viktorina ,,Ratai vakar, šiandien ir rytoj“</w:t>
            </w:r>
          </w:p>
        </w:tc>
      </w:tr>
      <w:tr w:rsidR="00927453" w:rsidTr="00927453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3a</w:t>
            </w:r>
          </w:p>
        </w:tc>
      </w:tr>
      <w:tr w:rsidR="00927453" w:rsidTr="00927453">
        <w:trPr>
          <w:trHeight w:val="9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tikslas</w:t>
            </w:r>
          </w:p>
          <w:p w:rsidR="00927453" w:rsidRDefault="00927453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3" w:rsidRDefault="00927453">
            <w:pPr>
              <w:shd w:val="clear" w:color="auto" w:fill="FAFAFA"/>
              <w:rPr>
                <w:rFonts w:eastAsia="Times New Roman" w:cs="Times New Roman"/>
                <w:color w:val="333333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lt-LT"/>
              </w:rPr>
              <w:t>Ugdysis komunikavimo, pažinimo, kultūrinę, socialinę, emocinę ir sveikos gyvensenos, kūrybiškumo ir skaitmeninę kompetencijas</w:t>
            </w:r>
          </w:p>
          <w:p w:rsidR="00927453" w:rsidRDefault="00927453">
            <w:pPr>
              <w:shd w:val="clear" w:color="auto" w:fill="FAFAFA"/>
              <w:rPr>
                <w:rFonts w:cs="Times New Roman"/>
                <w:bCs/>
                <w:szCs w:val="24"/>
              </w:rPr>
            </w:pPr>
          </w:p>
        </w:tc>
      </w:tr>
      <w:tr w:rsidR="00927453" w:rsidTr="00927453">
        <w:trPr>
          <w:trHeight w:val="9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Mokymo(si) uždavinys</w:t>
            </w:r>
          </w:p>
          <w:p w:rsidR="00927453" w:rsidRDefault="00927453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t xml:space="preserve"> Ilgalaikės kultūrinio ugdymo „Rėdos ratas“ metu sukauptas žinias panaudos dalyvaujant viktorinoje </w:t>
            </w:r>
            <w:r>
              <w:rPr>
                <w:rFonts w:cs="Times New Roman"/>
                <w:bCs/>
                <w:szCs w:val="24"/>
              </w:rPr>
              <w:t>,,Ratai vakar, šiandien ir rytoj“.</w:t>
            </w:r>
          </w:p>
        </w:tc>
      </w:tr>
      <w:tr w:rsidR="00927453" w:rsidTr="00927453">
        <w:trPr>
          <w:trHeight w:val="29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</w:rPr>
            </w:pPr>
            <w:r>
              <w:rPr>
                <w:b/>
              </w:rPr>
              <w:t>Trumpas aprašymas</w:t>
            </w:r>
          </w:p>
          <w:p w:rsidR="00927453" w:rsidRDefault="009274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:rsidR="00927453" w:rsidRDefault="00927453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Pasiskirstę į komandas, naudodami išmaniąsias programėles „Kahoot“ atsakys į klausimus, atliks praktines ir kūrybines užduotis, jas  pristatys  klasės mokiniams.</w:t>
            </w:r>
          </w:p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Pabaigoje visiems dalyviams buvo padėkota, išrinktos aktyviausios ir daugiausiai taškų surinkusios komandos.</w:t>
            </w:r>
          </w:p>
        </w:tc>
      </w:tr>
      <w:tr w:rsidR="00927453" w:rsidTr="00927453">
        <w:trPr>
          <w:trHeight w:val="6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927453" w:rsidRDefault="00927453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Praturtins projekto metu įgytas žinias ir patirtis, ugdys meninį aplinkos suvokimą</w:t>
            </w:r>
            <w:r>
              <w:t xml:space="preserve"> .</w:t>
            </w:r>
          </w:p>
        </w:tc>
      </w:tr>
      <w:tr w:rsidR="00927453" w:rsidTr="00927453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2024-05-27</w:t>
            </w:r>
          </w:p>
        </w:tc>
      </w:tr>
      <w:tr w:rsidR="00927453" w:rsidTr="00927453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927453" w:rsidRDefault="00927453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pStyle w:val="prastasistinklapis"/>
              <w:spacing w:before="0" w:beforeAutospacing="0" w:after="375" w:afterAutospacing="0"/>
              <w:rPr>
                <w:color w:val="303030"/>
                <w:lang w:eastAsia="en-US"/>
              </w:rPr>
            </w:pPr>
            <w:r>
              <w:rPr>
                <w:color w:val="303030"/>
                <w:lang w:eastAsia="en-US"/>
              </w:rPr>
              <w:t>44 kabinetas</w:t>
            </w:r>
          </w:p>
        </w:tc>
      </w:tr>
      <w:tr w:rsidR="00927453" w:rsidTr="00927453">
        <w:trPr>
          <w:trHeight w:val="4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927453" w:rsidRDefault="00927453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 trukmę įprastomis val.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 ak. val.</w:t>
            </w:r>
          </w:p>
        </w:tc>
      </w:tr>
      <w:tr w:rsidR="00927453" w:rsidTr="00927453">
        <w:trPr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927453" w:rsidTr="00927453">
        <w:trPr>
          <w:trHeight w:val="8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53" w:rsidRDefault="00927453">
            <w:pPr>
              <w:rPr>
                <w:rFonts w:cs="Times New Roman"/>
                <w:bCs/>
                <w:szCs w:val="24"/>
              </w:rPr>
            </w:pPr>
          </w:p>
        </w:tc>
      </w:tr>
      <w:tr w:rsidR="00927453" w:rsidTr="00927453">
        <w:trPr>
          <w:trHeight w:val="5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53" w:rsidRDefault="0092745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927453" w:rsidRDefault="00927453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53" w:rsidRDefault="009274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Dalia Marcinauskienė</w:t>
            </w:r>
          </w:p>
        </w:tc>
      </w:tr>
    </w:tbl>
    <w:p w:rsidR="00927453" w:rsidRDefault="00927453" w:rsidP="00927453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p w:rsidR="00E50C59" w:rsidRDefault="00E50C59">
      <w:bookmarkStart w:id="0" w:name="_GoBack"/>
      <w:bookmarkEnd w:id="0"/>
    </w:p>
    <w:sectPr w:rsidR="00E50C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53"/>
    <w:rsid w:val="00927453"/>
    <w:rsid w:val="00E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74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927453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paragraph" w:styleId="Betarp">
    <w:name w:val="No Spacing"/>
    <w:uiPriority w:val="1"/>
    <w:qFormat/>
    <w:rsid w:val="00927453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39"/>
    <w:rsid w:val="00927453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74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927453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paragraph" w:styleId="Betarp">
    <w:name w:val="No Spacing"/>
    <w:uiPriority w:val="1"/>
    <w:qFormat/>
    <w:rsid w:val="00927453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39"/>
    <w:rsid w:val="00927453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2024-06-14T12:07:00Z</dcterms:created>
  <dcterms:modified xsi:type="dcterms:W3CDTF">2024-06-14T12:08:00Z</dcterms:modified>
</cp:coreProperties>
</file>